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881"/>
        <w:gridCol w:w="2079"/>
        <w:gridCol w:w="1464"/>
        <w:gridCol w:w="2730"/>
        <w:gridCol w:w="691"/>
      </w:tblGrid>
      <w:tr w14:paraId="3358B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D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中标（成交）供应商评审报价表</w:t>
            </w:r>
          </w:p>
        </w:tc>
      </w:tr>
      <w:tr w14:paraId="3793D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7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38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包别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3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20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投标报价（万元）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2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因落实政府采购政策等原因进行价格扣除后的评审报价（万元）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EB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37AE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FB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A6F4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全部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22804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中移建设有限公司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7D165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.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55386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D7D5D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649A8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</w:tbl>
    <w:p w14:paraId="6DB582B3">
      <w:pPr>
        <w:rPr>
          <w:rFonts w:hint="eastAsia" w:ascii="宋体" w:hAnsi="宋体" w:eastAsia="宋体" w:cs="宋体"/>
          <w:i/>
          <w:iCs/>
          <w:color w:val="FF000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d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ctio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ZWZjODRjZTEzYmU5ODM0NWE5OTNmM2VmNWRhYmEifQ=="/>
  </w:docVars>
  <w:rsids>
    <w:rsidRoot w:val="00000000"/>
    <w:rsid w:val="006877BF"/>
    <w:rsid w:val="04956A43"/>
    <w:rsid w:val="0B661144"/>
    <w:rsid w:val="0CB52078"/>
    <w:rsid w:val="0DB82C12"/>
    <w:rsid w:val="14BB7541"/>
    <w:rsid w:val="18B309E5"/>
    <w:rsid w:val="29645EAD"/>
    <w:rsid w:val="2E0F261D"/>
    <w:rsid w:val="30CD46C4"/>
    <w:rsid w:val="31AF451F"/>
    <w:rsid w:val="392B32AC"/>
    <w:rsid w:val="3F50297D"/>
    <w:rsid w:val="4678750C"/>
    <w:rsid w:val="47326749"/>
    <w:rsid w:val="4B931A7F"/>
    <w:rsid w:val="4FBD38DE"/>
    <w:rsid w:val="569463C0"/>
    <w:rsid w:val="5CBC7FB4"/>
    <w:rsid w:val="615376A2"/>
    <w:rsid w:val="6224662D"/>
    <w:rsid w:val="637108A4"/>
    <w:rsid w:val="694B0000"/>
    <w:rsid w:val="6C0951A9"/>
    <w:rsid w:val="6DE06B1F"/>
    <w:rsid w:val="6F1C7C5A"/>
    <w:rsid w:val="759E1AE3"/>
    <w:rsid w:val="79381C6E"/>
    <w:rsid w:val="7EDB6B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  <w:bCs/>
    </w:rPr>
  </w:style>
  <w:style w:type="character" w:styleId="5">
    <w:name w:val="FollowedHyperlink"/>
    <w:basedOn w:val="3"/>
    <w:autoRedefine/>
    <w:qFormat/>
    <w:uiPriority w:val="0"/>
    <w:rPr>
      <w:color w:val="800080"/>
      <w:u w:val="none"/>
    </w:rPr>
  </w:style>
  <w:style w:type="character" w:styleId="6">
    <w:name w:val="Emphasis"/>
    <w:basedOn w:val="3"/>
    <w:autoRedefine/>
    <w:qFormat/>
    <w:uiPriority w:val="0"/>
    <w:rPr>
      <w:b/>
      <w:bCs/>
    </w:rPr>
  </w:style>
  <w:style w:type="character" w:styleId="7">
    <w:name w:val="HTML Definition"/>
    <w:basedOn w:val="3"/>
    <w:autoRedefine/>
    <w:qFormat/>
    <w:uiPriority w:val="0"/>
  </w:style>
  <w:style w:type="character" w:styleId="8">
    <w:name w:val="HTML Typewriter"/>
    <w:basedOn w:val="3"/>
    <w:autoRedefine/>
    <w:qFormat/>
    <w:uiPriority w:val="0"/>
    <w:rPr>
      <w:rFonts w:ascii="monospace" w:hAnsi="monospace" w:eastAsia="monospace" w:cs="monospace"/>
      <w:sz w:val="20"/>
    </w:rPr>
  </w:style>
  <w:style w:type="character" w:styleId="9">
    <w:name w:val="HTML Acronym"/>
    <w:basedOn w:val="3"/>
    <w:autoRedefine/>
    <w:qFormat/>
    <w:uiPriority w:val="0"/>
    <w:rPr>
      <w:bdr w:val="none" w:color="auto" w:sz="0" w:space="0"/>
    </w:rPr>
  </w:style>
  <w:style w:type="character" w:styleId="10">
    <w:name w:val="HTML Variable"/>
    <w:basedOn w:val="3"/>
    <w:autoRedefine/>
    <w:qFormat/>
    <w:uiPriority w:val="0"/>
  </w:style>
  <w:style w:type="character" w:styleId="11">
    <w:name w:val="Hyperlink"/>
    <w:basedOn w:val="3"/>
    <w:autoRedefine/>
    <w:qFormat/>
    <w:uiPriority w:val="0"/>
    <w:rPr>
      <w:color w:val="0000FF"/>
      <w:u w:val="none"/>
    </w:rPr>
  </w:style>
  <w:style w:type="character" w:styleId="12">
    <w:name w:val="HTML Code"/>
    <w:basedOn w:val="3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Cite"/>
    <w:basedOn w:val="3"/>
    <w:autoRedefine/>
    <w:qFormat/>
    <w:uiPriority w:val="0"/>
  </w:style>
  <w:style w:type="character" w:styleId="14">
    <w:name w:val="HTML Keyboard"/>
    <w:basedOn w:val="3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Sample"/>
    <w:basedOn w:val="3"/>
    <w:autoRedefine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70</Characters>
  <Lines>0</Lines>
  <Paragraphs>0</Paragraphs>
  <TotalTime>0</TotalTime>
  <ScaleCrop>false</ScaleCrop>
  <LinksUpToDate>false</LinksUpToDate>
  <CharactersWithSpaces>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2021-03-25T01:22:00Z</dcterms:created>
  <dc:creator>Administrator</dc:creator>
  <cp:lastModifiedBy>Administrator</cp:lastModifiedBy>
  <dcterms:modified xsi:type="dcterms:W3CDTF">2025-07-17T02:02:55Z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3824A72A6A2C4D9AB78442737EBE8A3A_13</vt:lpwstr>
  </property>
  <property fmtid="{D5CDD505-2E9C-101B-9397-08002B2CF9AE}" pid="4" name="KSOTemplateDocerSaveRecord">
    <vt:lpwstr>eyJoZGlkIjoiNzEyNDBlYjUwZTMxMWI2ZDA4OWEwYmI0YTdkZjAxZGQifQ==</vt:lpwstr>
  </property>
</Properties>
</file>