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5739">
      <w:r>
        <w:drawing>
          <wp:inline distT="0" distB="0" distL="114300" distR="114300">
            <wp:extent cx="5272405" cy="5087620"/>
            <wp:effectExtent l="0" t="0" r="444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680585"/>
            <wp:effectExtent l="0" t="0" r="444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245D4CAA"/>
    <w:rsid w:val="026B24E6"/>
    <w:rsid w:val="04895BE2"/>
    <w:rsid w:val="16246EBD"/>
    <w:rsid w:val="1A340764"/>
    <w:rsid w:val="1A5161A8"/>
    <w:rsid w:val="1C5C228B"/>
    <w:rsid w:val="24585AFA"/>
    <w:rsid w:val="245D4CAA"/>
    <w:rsid w:val="25A82257"/>
    <w:rsid w:val="28E568D6"/>
    <w:rsid w:val="2AB239D2"/>
    <w:rsid w:val="2E7A6050"/>
    <w:rsid w:val="38317E0C"/>
    <w:rsid w:val="3E126766"/>
    <w:rsid w:val="450F1B12"/>
    <w:rsid w:val="4FB86971"/>
    <w:rsid w:val="6ECE1F86"/>
    <w:rsid w:val="71E840F3"/>
    <w:rsid w:val="75C275A5"/>
    <w:rsid w:val="7A962319"/>
    <w:rsid w:val="7DA2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2020-08-13T07:23:00Z</dcterms:created>
  <dc:creator>Catte</dc:creator>
  <cp:lastModifiedBy>FDJY</cp:lastModifiedBy>
  <cp:lastPrinted>2023-10-20T07:44:00Z</cp:lastPrinted>
  <dcterms:modified xsi:type="dcterms:W3CDTF">2025-05-20T01:30:41Z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20A47C4B06F54133BF219B5D969B7ECD</vt:lpwstr>
  </property>
  <property fmtid="{D5CDD505-2E9C-101B-9397-08002B2CF9AE}" pid="4" name="KSOTemplateDocerSaveRecord">
    <vt:lpwstr>eyJoZGlkIjoiMzM0MTNhNzY0ZTQzOGVmODVhYmRmYzQ3OTk3NDQzMGYifQ==</vt:lpwstr>
  </property>
</Properties>
</file>